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乐享雪国—哈进延出双飞6日行程单</w:t>
      </w:r>
    </w:p>
    <w:p>
      <w:pPr>
        <w:jc w:val="center"/>
        <w:spacing w:after="100"/>
      </w:pPr>
      <w:r>
        <w:rPr>
          <w:rFonts w:ascii="微软雅黑" w:hAnsi="微软雅黑" w:eastAsia="微软雅黑" w:cs="微软雅黑"/>
          <w:sz w:val="20"/>
          <w:szCs w:val="20"/>
        </w:rPr>
        <w:t xml:space="preserve">爆款延吉、魔镜长白山、童话雪乡、冰城哈尔滨、激情滑雪6日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1251730948792Dt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去程：宁波-哈尔滨GJ8103 16:40-19:45/ZH9760 17:35-22:30经停临沂/9C8683 09:50-12:55/MU5650  18:55-21:55（实际航班时刻以出票为准）
                <w:br/>
                回程：延古-宁波AQ1572  16:45-19:55（实际航班时刻以出票为准）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浙江独立成团，满25人可升级2+1头等舱
                <w:br/>
                【乐享住宿】2晚哈尔滨4钻酒店 +1晚延吉舒适性酒店 +1晚二道白河4钻度假酒店+1晚雪乡/新雪乡暖炕
                <w:br/>
                【乐享景点】爆款延吉-玩转你的味蕾；
                <w:br/>
                5A长白山—长相守到白头，天池中国最深湖泊，火山喷发高踞白头山之巅
                <w:br/>
                4A中国雪乡-双峰雪乡.世界共享
                <w:br/>
                亚布力激情滑雪3小时，体验白色鸦片带来的快乐；
                <w:br/>
                定点高空航拍-15秒短视频解锁冰天雪地的包围感；
                <w:br/>
                贴心赠送防寒三包，为您抵御严寒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宁波—哈尔滨
                <w:br/>
              </w:t>
            </w:r>
          </w:p>
          <w:p>
            <w:pPr>
              <w:pStyle w:val="indent"/>
            </w:pPr>
            <w:r>
              <w:rPr>
                <w:rFonts w:ascii="微软雅黑" w:hAnsi="微软雅黑" w:eastAsia="微软雅黑" w:cs="微软雅黑"/>
                <w:color w:val="000000"/>
                <w:sz w:val="20"/>
                <w:szCs w:val="20"/>
              </w:rPr>
              <w:t xml:space="preserve">
                宁波栎社乘坐飞机赴有“东方小巴黎”“冰城”之称—哈尔滨（很少有一座城市能让人们对冰天雪地如此的痴迷，在这里人们可以忘却寒冷，在零下二十多度的空气中尽情享受冰雪带来的欢乐，这里有最热闹的冰灯游园会，栩栩如生的冰雕，还有激情四射的高山滑雪和冰河滑冰，而哈尔滨正是这么一座诠释着北国寒冬之美的城市。接机后入住酒店休息。
                <w:br/>
                交通：飞机
                <w:br/>
                到达城市：哈尔滨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哈尔滨：琳达维景国际大酒店或同级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哈尔滨市区游-冰雪大世界
                <w:br/>
              </w:t>
            </w:r>
          </w:p>
          <w:p>
            <w:pPr>
              <w:pStyle w:val="indent"/>
            </w:pPr>
            <w:r>
              <w:rPr>
                <w:rFonts w:ascii="微软雅黑" w:hAnsi="微软雅黑" w:eastAsia="微软雅黑" w:cs="微软雅黑"/>
                <w:color w:val="000000"/>
                <w:sz w:val="20"/>
                <w:szCs w:val="20"/>
              </w:rPr>
              <w:t xml:space="preserve">
                早餐后，游览冰城哈尔滨
                <w:br/>
                【俄罗斯风情小镇】小镇是一个充满俄式风情的旅游休闲小镇，以其浓厚的俄罗斯风情和独特的建筑风格吸引着游客；小镇内保留了数十栋俄式乡间别墅与民宅。
                <w:br/>
                ①俄式下午茶：在充满俄式风情的小镇里，来到俄罗斯家庭，亲身体验俄罗斯族的传统生活方式和民俗文化，俄罗斯人和你说说屋内的家具和布置。
                <w:br/>
                ②与俄罗斯美女一起欢乐的歌舞，做游戏
                <w:br/>
                【圣•索菲亚教堂广场】是远东地区最大的东正教教堂， 有着“帐篷顶、洋葱头造型的拜占庭式建筑，气势恢弘，精美绝伦，构成了哈尔滨独具异国情调的人文景观和城市风情。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【斯大林公园】中国最长的带状开放式公园—《黑三角》《明姑娘》《夜幕下的哈尔滨》《教堂街的故事》、《年轮》等电影和电视剧的镜头相继在斯大林公园拍过，可见斯大林公园风景是多么吸引人。
                <w:br/>
                【防洪纪念塔】哈尔滨的标志性建筑，是为了纪念哈尔滨人民战胜1957年特大洪水而建造，这座塔已成为英雄城市哈尔滨的象征，每个来哈尔滨的人都会在这座塔下拍照留念。
                <w:br/>
                【百年老街中央大街】它记录了这座城市的历史、变迁、被称为“亚州第一街”，穿梭期中，就像走在一条建筑艺术
                <w:br/>
                长廊一般， 是哈尔滨乃至全国最具特色的步行街之一。晚间入住哈尔滨酒店。
                <w:br/>
                【哈尔滨冰雪大世界】（自愿自理330元/人）哈尔滨冰雪大世界，是一座冰雪的奇迹，是一座冰雪的艺术殿堂，是一座冰雪的欢乐园地，是一座冰雪的文化名片。在这里，你可以欣赏冰雪的美，感受冰雪的乐，体验冰雪的魅，了解冰雪的文。在这里，你可以与冰雪亲密接触，与冰雪共同创造，与冰雪共享快乐，与冰雪共度时光。（冰雪大世界每年 12 月 25 日左右开业，出团时未开放，不在另行通知，12.25 日前冰雪大世界置换室内冰灯展）观看冰灯-中国哈尔滨冰雪大世界始创于 1999 年，是由哈尔滨市政府为迎接千年庆典神州世纪游活动，凭借哈尔滨的冰雪时节优势，而推出的大型冰雪艺术精品工程，展示了北方名城哈尔滨冰雪文化和冰雪旅游魅力。晚间入住哈尔滨酒店。
                <w:br/>
                交通：汽车
                <w:br/>
                景点：【俄罗斯风情小镇】、【圣•索菲亚教堂广场】、【斯大林公园】、【防洪纪念塔】、【百年老街中央大街】
                <w:br/>
                自费项：【哈尔滨冰雪大世界】（自愿自理330元/人）
                <w:br/>
                到达城市：哈尔滨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哈尔滨：琳达维景国际大酒店或同级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哈尔滨—亚布力滑雪-中国雪乡
                <w:br/>
              </w:t>
            </w:r>
          </w:p>
          <w:p>
            <w:pPr>
              <w:pStyle w:val="indent"/>
            </w:pPr>
            <w:r>
              <w:rPr>
                <w:rFonts w:ascii="微软雅黑" w:hAnsi="微软雅黑" w:eastAsia="微软雅黑" w:cs="微软雅黑"/>
                <w:color w:val="000000"/>
                <w:sz w:val="20"/>
                <w:szCs w:val="20"/>
              </w:rPr>
              <w:t xml:space="preserve">
                早餐后，前往纯白雪乡-双峰林场。
                <w:br/>
                【亚布力初级滑雪】没有滑雪的冬天不完整，亚布力雪道犹如无限白色的羽毛铺展在你脚下，等待你的挑战！现在就让我们一起来探索滑雪的魅力吧！适合初学者体验3小时初级滑雪的乐趣，穿上雪鞋、踏上雪板，拿起雪仗勇闯一片荒野，享受速度带来的刺激和乐趣，在极速滑下山坡的同时，雪花飞溅在你的脸庞上，仿佛和天地融为一体（如因天气原因雪场未开放，则此项目取消，无费用返还）。
                <w:br/>
                【马拉爬犁】（自愿自理248元/人自理）驾驾...马拉爬犁穿越茫茫白雪，穿越林海雪原--白桦林，赶车的老板子身穿貂皮大氅，腰系蓝布带，头戴狗皮帽，脚蹬毡疙瘩靴，威风凛凛坐在爬犁车前面，鞭子甩的啪啪响；伴着老板儿：驾！驾！的吆喝声，坐在爬犁上的您感觉到风卷着雪花拂面而来，在这白山黑水之间，人似乎也增添了几分北方雪国的粗犷与豪迈。
                <w:br/>
                【亚雪公路】（车观）这里的冰雪壮美绮丽，形态万千，充满着童话般神奇的色彩。地上的每一棵小草，每一块岩石都被冰雪所包裹，高大的树木从树干到树枝都挂满了雪凇，整个群山是一个冰雪的世界。走进冰雪的深处，感觉已经被冰雪所洗礼，精神世界充满着圣洁的向往，也给人许多以往所没有的崭新的艺术联想。亚雪公路犹如一条冰雪的画廊，争奇斗艳的冰雪形象令人目不暇接，是摄影艺术家和游人流连忘返的冰雪胜地。
                <w:br/>
                【中国雪乡】（含景区小交通）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和同行伙伴们互相配合拍摄网红 【“泼水成冰”】是你一定不能错过的，请自备水杯！
                <w:br/>
                【梦幻家园】+【二人转（如需参加费用298元/人自理）】占据了雪韵大街的黄金地段，地盘极大，院子里几乎涵盖了雪的各种造型，因最初是剧组拍戏留下的，布景比普通农家院落更精致些，俗话说：宁舍一顿饭、不舍二人转，看看东北人的夜晚！
                <w:br/>
                夜色派对：【花车秧歌巡游+千人迪斯科雪地篝火+邂逅呆萌矮脚鹿】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篝火为景区赠送项目，旺季每晚19:00开始，如因风大取消，具体以景区实际情况为准。赠送项目，如果自行放弃或者由于景区原因，费用不退敬请谅解！）
                <w:br/>
                晚间入住雪乡景区。
                <w:br/>
                备注：千人秧歌和篝火两项活动于晚上19点开始，景区根据天气情况而定，所以不能保证每个团队都看得到。
                <w:br/>
                雪乡接待条件有限，如果遇到雪乡满房调整为二浪河新雪乡住宿，因此调整不作为投诉条件
                <w:br/>
                【温馨提示】
                <w:br/>
                1.此天出发时间较早，车程较长，建议自备零食
                <w:br/>
                2.在滑雪前，需要大家自行租赁储存鞋子的柜子呦，根据柜子大小不同参考价格20元/个-80元/个不等，不包含雪帽、雪镜、雪服、手套，可根据自身情况租赁或购买，具体价格以景区实际为准！
                <w:br/>
                3.滑雪为赠送项目含雪板雪杖雪鞋使用，赠送项目不参加不退费用，如雪场原因不开放，无费用退还，也不等值交换；
                <w:br/>
                4.滑雪教练会自我推荐，是否需要酌情掌握。如请教练，期间教练可能会索要小费，自愿选择是否给予，不会强迫
                <w:br/>
                5.户外滑雪或娱乐活动时注意保管好手机。
                <w:br/>
                6.因南北方水质有差异，尽量不要吃过多的生冷食品如冰棍、冻果等；
                <w:br/>
                7.由于雪乡为林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8.由于雪乡景区不允许社会车辆入园，需要乘坐景点倒站车，大家前一天可以准备换洗衣物、洗漱用品以及其它必须品分装出个背包，大件行礼放在车上。雪乡条件有限，请自备洗漱用品及拖鞋。
                <w:br/>
                交通：汽车
                <w:br/>
                景点：【亚布力初级滑雪】、【中国雪乡】、夜色派对：【花车秧歌巡游+千人迪斯科雪地篝火+邂逅呆萌矮脚鹿】
                <w:br/>
                自费项：【马拉爬犁】（自愿自理248元/人自理）、【梦幻家园】+【二人转（如需参加费用298元/人自理）】
                <w:br/>
                到达城市：雪乡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雪乡/新雪乡景区内特色东北暖炕2-6人炕，独卫独浴（男女分住 自备洗漱用品）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雪乡—二道白河
                <w:br/>
              </w:t>
            </w:r>
          </w:p>
          <w:p>
            <w:pPr>
              <w:pStyle w:val="indent"/>
            </w:pPr>
            <w:r>
              <w:rPr>
                <w:rFonts w:ascii="微软雅黑" w:hAnsi="微软雅黑" w:eastAsia="微软雅黑" w:cs="微软雅黑"/>
                <w:color w:val="000000"/>
                <w:sz w:val="20"/>
                <w:szCs w:val="20"/>
              </w:rPr>
              <w:t xml:space="preserve">
                早餐后，漫步童话雪乡；
                <w:br/>
                打卡【童话中的狗熊岭】探寻梦中的狗熊岭，拜访“光头强”的森林小木屋，狗熊岭，常驻着熊大、熊二，为保护森林和光头强展开人类与自然界的斗争；来到雪乡，寻觅传说中的 狗熊岭，看看伐木工“光头强”的小木屋，一定要来打个卡！森林中特色小木屋，看看强哥家里到底有啥？！！
                <w:br/>
                【白桦许愿林】站在《北风那个吹》知青夏雨闫妮的宿舍，走进《闯关东》朱开山李幼斌的农家大院，步入小金沟的淘金店，尝试坐在《闯关东》二龙山土匪“鲜“小宋佳的聚义厅.....等等，可进行戏雪活动，打雪仗、堆雪人；
                <w:br/>
                【雪地维密秀】（可以穿剿匪服、秧歌服、萌娃服等等）蓝蓝的天空为背景，红红的灯笼为映衬，皑皑的白雪为舞台，而您就是那舞台中心的Model，身着别具一格的服饰，展现出您最自信的笑容，二龙山处处是美景，您可以尽情的进行摄影创作，将它的美摄入您的相机中，为您留下雪地最美的回忆照！
                <w:br/>
                后乘车赴【中国朝鲜族民俗村】 在美丽的长白山第一县——吉林省安图县松江镇去往长白山的 3 公里处，有一个集生态旅游、 民俗体验、休闲养生、森林氧吧为一体的体验式仿古部落群——长白山百花谷朝鲜族古村落。古村落坐落在明长公路旁一片丛林之中，依山傍水，风景秀丽，环境优美，到处散发着朝鲜族古老的民俗文化气息，犹如一个世外桃源镶嵌在长白山脚下。这里绿色植被高达 90%以上，绝对是休闲养生的福地，朝鲜族民俗文化的最佳体验场，古村落距离长白山北坡景区只有40 公里，是去北坡景区必经之路，交通十分便利。
                <w:br/>
                体验长白山《寒地温泉》，而且是室外室内的哦，头上雪花飘飘，脚下热浪滚滚，简直是太爽了，大雪覆盖，自然水温达45-55度，温暖宜人，洗去一天的疲惫，泡在室外的温泉中，看着远外的高山和茂密的原始森林，真是“泡着温泉看表，舒服一秒是一秒，（占床含温泉需要自备泳衣）。
                <w:br/>
                交通：汽车
                <w:br/>
                景点：【童话中的狗熊岭】、【白桦许愿林】、【雪地维密秀】、《寒地温泉》
                <w:br/>
                到达城市：二道白河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二道白河观景温泉、御麓泉酒店、山水泉酒店或同级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长白山北景区—延吉
                <w:br/>
              </w:t>
            </w:r>
          </w:p>
          <w:p>
            <w:pPr>
              <w:pStyle w:val="indent"/>
            </w:pPr>
            <w:r>
              <w:rPr>
                <w:rFonts w:ascii="微软雅黑" w:hAnsi="微软雅黑" w:eastAsia="微软雅黑" w:cs="微软雅黑"/>
                <w:color w:val="000000"/>
                <w:sz w:val="20"/>
                <w:szCs w:val="20"/>
              </w:rPr>
              <w:t xml:space="preserve">
                早餐后，乘车前往关东圣山。
                <w:br/>
                【长白山北坡景区】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
                <w:br/>
                1.“神山圣水，仙果奇林”“梦境天池”—长白山
                <w:br/>
                乘车赴长白山北坡景区，换乘摆渡车（自理35元/人）抵达山门，乘景区环保车（自理85元/人）进入长白山北坡景区；抵达天池登顶车换乘点，乘倒站车经过72道弯到达【长白山天池】（去往天池倒站车80元/人自理，因天池多变雪大路滑，为安全起见会封山，因此不含倒站车票，朋友们根据景区当时情况自行购买）一览天池圣境，远眺朝鲜
                <w:br/>
                长白山景区内小交通敬请自理：长白山环保车85元/人、环线车35元/人、天池倒站车80元/人。
                <w:br/>
                2.聚龙温泉群 品矿泉鸡蛋
                <w:br/>
                聚龙泉是长白山温泉群中水量较大、分布较广、水温较高的温泉，在长白瀑布下方，这些温泉口遍布山体，形成壮观的地热景象。游客可行走于栈道，从各个角度欣赏这五颜六色的温泉带，还可品尝用温泉水煮的鲜嫩鸡蛋（自理）。午餐于景区内自理，可以带点食品进山，也可以在景区内自理。
                <w:br/>
                3.长白瀑布
                <w:br/>
                长白山天池四周奇峰环绕，北侧天文峰与龙门峰之间有一缺口，池水由此缺口溢出，向北经过 1250 米处的断崖流下，形成落差 68 米高的瀑布群，这就是长白瀑布群，它是长白山的第—名胜，是中国东北的瀑布群。
                <w:br/>
                4.绿水青山，云烟氤氲
                <w:br/>
                绿渊潭是北坡景区内的一汪水潭，因其潭水极为碧绿清澈，颇似九寨之水，故有“东北小九寨”的美誉。绿渊潭一侧有瀑布顺山崖而下，为潭水增添色彩，景致优雅。
                <w:br/>
                后乘车赴延吉市。
                <w:br/>
                【延吉市·美食之城】说起延吉美食，网上流行着一句话“来延吉一定要带着‘512G’的胃”。因为这里的美食品种多，包饭、江米鸡、冷面、部队火锅、肥肠锅等特色美食各有滋味，且同类型的不同店面还各具特色，让游客能品尝到不同的美味。在延吉，美食没有“踩坑”一说，哪怕是一家不起眼的街边小店，也有让人魂牵梦萦的美食。
                <w:br/>
                晚间入住延吉市区酒店。
                <w:br/>
                交通：汽车
                <w:br/>
                景点：【长白山北坡景区】
                <w:br/>
                自费项：长白山环保车85元/人、环线车35元/人、天池倒站车80元/人。
                <w:br/>
                到达城市：延吉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延吉德铭酒店或同级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延吉—宁波
                <w:br/>
              </w:t>
            </w:r>
          </w:p>
          <w:p>
            <w:pPr>
              <w:pStyle w:val="indent"/>
            </w:pPr>
            <w:r>
              <w:rPr>
                <w:rFonts w:ascii="微软雅黑" w:hAnsi="微软雅黑" w:eastAsia="微软雅黑" w:cs="微软雅黑"/>
                <w:color w:val="000000"/>
                <w:sz w:val="20"/>
                <w:szCs w:val="20"/>
              </w:rPr>
              <w:t xml:space="preserve">
                早餐后，游览延吉市区。
                <w:br/>
                【水上市场】自由活动，清晨，延吉市水上市场早市内熙熙攘攘，人头攒动。特色早点、各色米酒、软糯香甜打糕、鲜辣爽口的泡菜……“新鲜的米酒，免费品尝”“老板，这个米肠便宜点吧”摊主们的吆喝声与游客的讨价还价声汇聚一起，呈现出浓厚的生活气息。
                <w:br/>
                【延边博物馆】(周一闭馆)延边博物馆建于1960年，是集延边博物馆、朝鲜族民俗博物馆、延边朝鲜族革命纪念馆于一体的综合性博物馆，同时也是向世人展示朝鲜族百年历史的重要基地。现有馆藏文物1万两千多件，其中古代文物5700多件、近现代文物1200多件，民俗文物2800多件，国家珍贵文物600多件。
                <w:br/>
                【延边网红墙】到延边大学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后根据指定航班送机结束旅途。
                <w:br/>
                交通：飞机
                <w:br/>
                景点：【延边博物馆】、【延边网红墙】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1.大交通：宁波-哈尔滨，延吉-宁波往返经济舱。
                <w:br/>
                2.用餐标准：5早5正餐；早餐酒店免费提供 2 人早餐，不吃不退。正餐十人一桌，八菜一汤，如人数不足十人，菜品酌情减少，正餐不含酒水！雪乡二浪河早餐为简单围桌早（馒头、咸菜、粥，可自备鸭蛋等小食）（儿童不占床，不含餐） 
                <w:br/>
                北方水质较硬，加之室内外冷热交替，容易引起腹泻胃痛，请备好所需药品。 
                <w:br/>
                3.住宿标准：行程内所列参考酒店，如遇满房安排同级别酒店。
                <w:br/>
                哈尔滨四钻酒店参考酒店：琳达维景国际大酒店或同级
                <w:br/>
                雪乡新雪乡参考民宿：雪乡民宿暖炕（2-6人间，男女分开住）或同级
                <w:br/>
                二道白河酒店参考：二道白河观景温泉、御麓泉酒店、山水泉酒店或同级
                <w:br/>
                延吉三钻酒店参考：延吉德铭、延吉韩城或同级
                <w:br/>
                备注：由于雪乡民宿接待有限，如遇雪乡满房，可能调换至新雪乡二浪河景区入住，敬请知晓，如遇指定酒店满房时，我社安排同级别或高一级的酒店。（单房差价格不包含雪乡暖炕）
                <w:br/>
                4.交通方式：全程正规旅游大巴车（保证1人1座） 如不足6人，司机兼职向导（不接受因司机兼职向导讲解引起的投诉）
                <w:br/>
                用车特别说明：如遇高速公路封路，区间汽车改成火车，火车票费用自理，旅行社有权调整行程先后顺序。
                <w:br/>
                接送站/机根据实际人数安排车辆为小车/商务车拼车
                <w:br/>
                5.景区门票：行程所列景区首道大门票。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6.导游服务：当地优秀导游服务，6人以下团队司机兼职向导（我社不接受因司机讲解而产生的投诉；请出团前认真阅读）
                <w:br/>
                7.旅游保险：含旅行社当地责任险，70岁以上保险公司不承保，冬季为高危旅行请提前购买旅行社意外保险 
                <w:br/>
                8.儿童包含：行程中机票、车位，半餐，导游服务；不含：景区门票、赠送门票、床位及早餐，超高超标现付。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
                <w:br/>
                4.景区小交通均不含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8.旅游费用包含内容以外的所有费用。
                <w:br/>
                9.整个行程和住宿顺序由旅行社根据实际情况给予安排，但不减少景点，行程内自由活动时间不安排游客入住酒店休息。
                <w:br/>
                10.该价格为综合打包特价，如游客自愿取消行程，行程中其它项目自愿取消，费用不退
                <w:br/>
                11.如因游客原因无法随团旅游的，其未享受到的待遇视为自愿放弃，不退任何费用。
                <w:br/>
                12.导游可推荐自费项目，游客本着自愿原则，自由选择；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东北地区酒店，外观因受冬天多下雪影响，外观看起来较旧，因当地条件原因与城市酒店有一定的差距。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温馨提示：行走公路受多方因素影响、行程标注时间仅为参考时间
                <w:br/>
                <w:br/>
                旅游合同自费补充协议书                         
                <w:br/>
                甲方（旅行社）：
                <w:br/>
                乙方（旅游者）：     
                <w:br/>
                为丰富乙方的娱乐活动及满足不同旅游者的需求，让乙方在游览过程中有更好的旅游体验，根据《旅游法》第35条规定“旅行社安排另行付费旅游项目需是应旅游者要求或经双方协商一致且不影响其他旅游者的行程安排”，在本次旅行过中，甲方应旅游者（乙方）要求并经双方协商一致，由甲方介绍旅游自费项目以及购物场所，由乙方自行选择是否需要甲方协助安排。双方确认签署本协议，具体约定如下：
                <w:br/>
                一、旅游自费项目及安排（以下各游览项目的价格包括每一游览项目的景点门票、前往该游览项目所需要的交通费、导游服务费、停车费、入城费、预定费等综合服务费。）
                <w:br/>
                1、在此次旅游活动中，乙方有参加旅游自费项目的需求，并自愿委托甲方帮助安排。经双方协商一致，双方同意
                <w:br/>
                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在此次旅游活动中，乙方有参加旅游自费项目的需求，导游可推荐项目，乙方根据自身经济情况自愿参加，不强制。乙方如想参加推荐以外的自费，可与当地导游协商，以当地重新签订自费协议为准。自费项目不使用任何优惠证件。
                <w:br/>
                自费项目
                <w:br/>
                马拉爬犁248元/人；
                <w:br/>
                梦幻家园+梦幻二人转：298元/人
                <w:br/>
                冰雪大世界：330元/人
                <w:br/>
                特殊备注：自费项目完全自愿，如选择套餐价格优惠。
                <w:br/>
                二、为丰富旅游者的娱乐活动和购物需求，旅行社与旅游者签定补充约定协议，旅行社为旅游者安排以下自费娱乐活动和购物场所。自费娱乐活动旅游者自愿参加，购物不强买强卖。
                <w:br/>
                三、游客自愿同意旅行社导游可以根据天气、交通、实际航班及其它突发事件对上述行程中所列景点的游览顺序
                <w:br/>
                    进行调整，但保证决不减少景点数量和游览时间。
                <w:br/>
                四、未满18岁的未成年者及不具备完全民事行为能力者，请由其法定监护人陪同出游，如法定监护人同意未满18岁的未成年者及不具备完全民事行为能力者独立参团旅游的，视为其法定监护人完全理解并自愿接受合同内容及行程中的所有约定。
                <w:br/>
                五、此团费为提前付费采购的团队优惠价，游客旅游途中自愿放弃的景点、餐、景点内的交通及住宿等，旅行社将不退还费用，同时老年证、残疾证、军人证等不再重复享受优惠！若因未出示或使用伪造证件导致的一切后果及相关法律责任由游客负责，与旅行社无关！我社将对团队质量进行随时监控，请就团队质量问题及时与我社沟通，以便及时协助解决。如果游客在旅游行程中须脱团的视为违约，需缴纳300元/人/天的违约金，且必须向导游做事先书面说明，本团为提前付费采购，也不再退还任何费用，同时离团过程中一切安全责任和费用由游客自行负责。
                <w:br/>
                六、乙方签署本协议后放弃《旅游法》第三十五条规定要求甲方退货、退自费项目费用等项权利。
                <w:br/>
                七、本协议一式三份，旅行社份二份，旅行者一份，具有同等法律效力，协议自双方签字或盖章之日起生效。
                <w:br/>
                <w:br/>
                   甲方（旅行社）：                         乙方（旅游者签名）：                     
                <w:br/>
                <w:br/>
                   电话：                                  电话：                                                   
                <w:br/>
                提示：如乙方不同意参加自费项目不应签署本协议。                          
                <w:br/>
                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2024-11-14T12:40:51+08:00</dcterms:created>
  <dcterms:modified xsi:type="dcterms:W3CDTF">2024-11-14T12:40:51+08:00</dcterms:modified>
</cp:coreProperties>
</file>

<file path=docProps/custom.xml><?xml version="1.0" encoding="utf-8"?>
<Properties xmlns="http://schemas.openxmlformats.org/officeDocument/2006/custom-properties" xmlns:vt="http://schemas.openxmlformats.org/officeDocument/2006/docPropsVTypes"/>
</file>