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意大利一地 12 天 9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1371726726430g4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CA967 上海浦东国际机场（PVG）- 米兰马尔彭萨机场 (MXP) T1  01:30/08:05
                <w:br/>
                CA940 罗马菲乌米奇诺国际机场 （FCO） T3 - 北京首都国际 T3 20:55/12:55+1
                <w:br/>
                CA1515	北京首都国际 T3 - 上海虹桥机场（SHA）	15:30/17:55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TOUR NO：精品意大利一地12天9晚  MXP-FCO 意大利签（4钻）
                <w:br/>
                <w:br/>
                第一天
                <w:br/>
                10.20
                <w:br/>
                星期日
                <w:br/>
                <w:br/>
                上海
                <w:br/>
                根据集合时间提前抵达集合地点，在专业导游陪同下办理登机、转机手续。
                <w:br/>
                <w:br/>
                <w:br/>
                含  餐
                <w:br/>
                早：×
                <w:br/>
                午：×
                <w:br/>
                晚：×
                <w:br/>
                住  宿
                <w:br/>
                /
                <w:br/>
                <w:br/>
                第二天
                <w:br/>
                10.21
                <w:br/>
                星期一
                <w:br/>
                <w:br/>
                上海-(飞机)-米兰-(大巴约140公里)-加尔达湖-(大巴约134公里)-帕多瓦
                <w:br/>
                参考航班：
                <w:br/>
                CA967  上海浦东国际机场（PVG）  - 米兰马尔彭萨机场 (MXP) T1  01:30/08:05 
                <w:br/>
                四周被阿尔卑斯群山环抱的加尔达湖它傍于群山之下一望无际的“海之气魄”。而且相较于变幻莫测的海面，这里的湖水常年是蓝光莹莹、清澈透底，宛若镶嵌在波河平原和阿尔卑斯山之间的一颗耀眼明珠。
                <w:br/>
                ●【米兰】（游览不少于1小时30分钟）,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●【加尔达湖】（游览不少于1小时）,意大利北部一颗璀璨的明珠，是意大利最大最干净的湖泊，湖水蓝的发亮，透澈见底。这里是欧洲人，特别是德国人、爱尔兰人的最爱。
                <w:br/>
                <w:br/>
                <w:br/>
                含  餐
                <w:br/>
                早：√
                <w:br/>
                午：×
                <w:br/>
                晚：√
                <w:br/>
                住  宿
                <w:br/>
                参考酒店：PARK HOTEL BOLOGNESE//VILLA TACCHI//VILLA GIULIETTA//similar hotel ****
                <w:br/>
                <w:br/>
                第三天
                <w:br/>
                10.22
                <w:br/>
                星期二
                <w:br/>
                <w:br/>
                帕多瓦-(大巴约50公里)-威尼斯-(大巴约155公里)-博洛尼亚
                <w:br/>
                “上帝的眼泪流在了威尼斯”，让这座城市成为一个漂流在水上的浪漫梦境，这里是世界上唯一没有汽车的城市，浓缩了文艺复兴的精华，它的建筑、绘画、雕塑对世界都有极其重要的影响。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●【威尼斯里亚托桥】,威尼斯最著名的桥，桥旁边的德国商馆不可错过，两岸景色与这座4层外表典雅内饰低调奢华的文艺复兴风格的建筑完美融合，你在这里可以找到百分之百意大利本土精品。
                <w:br/>
                ●【威尼斯圣马可教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来到澳门威尼斯人若没有试过泛舟于三条运河之上的滋味，就称不上到此地一游。乘坐制作精巧、别具威尼斯特色的贡多拉船，伴随船夫优雅美妙的歌声，浪漫地在运河上缓缓航行，令旅程更完美。现在就来一探究竟！您还可以把照片带回家作为这趟精彩旅程的回忆！。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DFS官网链接：https://www.dfs.com/cn/sc-t-fondaco-deitedeschi-venice&amp;quot;。
                <w:br/>
                ●【彩色岛】（游览不少于1小时）,（含船票）彩色岛本名布拉诺岛，大概是应该是世界上色彩最鲜亮的地方。据说小岛的地方政府规定当地居民每年要刷一次房子的外墙。于是居民们把他们小巧玲珑的房子刷得色彩斑斓。这些多彩的房子一个挨一个，组成七彩小巷，夹在百转千迴的河流之间，同样色彩明快的小船静静地停在河边。岛上居民都是渔民的后代，岛上的手工蕾丝和抽纱制品与穆拉诺岛的彩绘玻璃一样，都是威尼斯闻名遐迩的特色手工艺品。 
                <w:br/>
                <w:br/>
                含  餐
                <w:br/>
                早：√
                <w:br/>
                午：威尼斯海鲜面
                <w:br/>
                晚：×
                <w:br/>
                住  宿
                <w:br/>
                参考酒店：IPOINT HOTEL//LIVING PLACE//similar hotel****
                <w:br/>
                <w:br/>
                第四天
                <w:br/>
                10.23
                <w:br/>
                星期三
                <w:br/>
                <w:br/>
                博洛尼亚-(大巴约220公里)-五渔村-(大巴约80公里)-比萨
                <w:br/>
                “悬崖上的彩色圣托里尼”是对五渔村最恰当的赞誉，曾被美国《国家地理》杂志盛誉为“世外桃源”。由五个各具特色的彩色小镇临海而建，彩色积木一样的小房子和一望无际的蓝天大海融成一片，在1997年的时候被列入
                <w:br/>
                ●【五渔村】入内（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30分钟）,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●【比萨大教堂】外观,比萨大教堂是意大利罗马式教堂建筑的典型代表。大教堂始建于1063年，由雕塑家布斯凯托•皮萨谨主持设计。为中世纪建筑艺术的杰作，对11-14世纪的意大利建筑产生了深远的影响。
                <w:br/>
                ●【比萨斜塔】外观,在绿草如茵的奇迹广场上，欣赏世界七大奇景之一，且姿态令人惊叹的比萨斜塔，观赏象征了比萨的黄金时代的由白色大理石建造的大教堂以及洗礼堂等名胜。 
                <w:br/>
                <w:br/>
                含  餐
                <w:br/>
                早：√
                <w:br/>
                午：×
                <w:br/>
                晚：√
                <w:br/>
                住  宿
                <w:br/>
                参考酒店：HOTEL NAPOLEON LUCCA//BW GUINIGI LUCCA/// REPUBBLICA MARINARA//VILLA LA PRINCIPESSA//TETTUCCIO MONTECATINI//TUSCANY INN MONTECATINI****
                <w:br/>
                <w:br/>
                第五天
                <w:br/>
                10.24
                <w:br/>
                星期四
                <w:br/>
                <w:br/>
                比萨-(大巴约120公里)-THE MALL-(大巴约30公里)-佛罗伦萨
                <w:br/>
                这个城市注定和鲜花有缘，佛罗伦萨在意大利语中意为“鲜花之城”。它也被中国的诗人徐志摩赋予“翡冷翠”的美称。这是一个充满怎样魅力的城市，引起了无数人的好奇心。试着走进它，或许你会发现其中的奥秘。
                <w:br/>
                ●【The mall购物村】（游览不少于2小时）,&amp;quot;前往著名的 THE MALL OUTLETS 购物村，这里品牌齐全，精品云集，您可以尽情扫货，一享购物的畅快。
                <w:br/>
                THE MALL官网链接：https://www.themall.it/it/outlet-toscana/homepage.html&amp;quot;。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游览不少于30分钟）,佛罗伦萨市的中心广场，整个广场呈L型，广场不大但是广场上确有众多雕塑精品，在这里你可以欣赏不同时代的大理石雕塑作品，如著名的大卫像，黄金之门等。
                <w:br/>
                ●【圣十字广场】（游览不少于1小时）,圣十字广场上有一座著名的十字架，这是广场、也是整个城区名字的由来。这座十字架是塞维利亚金属锻造工艺的经典之作，带有细致的巴洛克风格装饰。
                <w:br/>
                ●【乔托钟楼】外观,是一座高82公尺，外型呈四角形的柱状塔楼，把三种颜色以几何学的配色方式调合，和大教堂十分和谐。
                <w:br/>
                ●【T骨牛排餐】（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乌菲兹美术馆】入内（游览不少于1小时）,（含讲解）乌菲兹美术馆因为有大量的文艺复兴时期的绘画名作藏品而蜚声国际，有“文艺复兴艺术宝库”之称，波提切利的《春》、提香的《佛罗拉》、达芬奇的《受胎告知》等绘画史上的著名作品都收藏于此，其珍贵的收藏记载了欧洲绘画历史的演变。
                <w:br/>
                ●【信息】周二至周日 08.15 am - 6.50 pm（6.35pm停止进入，售票处于6.05pm关闭）；闭馆日期：每周一闭馆，12月25日闭馆，1月1日闭馆
                <w:br/>
                ●【备注】乌菲齐美术馆游览必须提前预约，如果预约不到排队可能需要1-2个小时才能入内，因此如果预约不到则此项目取消；如果碰到重大活动或者官方规定闭馆日，则此项目取消。 
                <w:br/>
                <w:br/>
                含  餐
                <w:br/>
                早：√
                <w:br/>
                午：√
                <w:br/>
                晚：T骨牛排
                <w:br/>
                住  宿
                <w:br/>
                参考酒店：M2 hotel//WALL ART MUSEO//PRESIDENT PRATO//DATINI hotel****
                <w:br/>
                <w:br/>
                第六天
                <w:br/>
                10.25
                <w:br/>
                星期五
                <w:br/>
                <w:br/>
                佛罗伦萨-(大巴约60公里)-圣吉米亚诺-(大巴约45公里)-锡耶纳
                <w:br/>
                意大利托斯卡纳大区中部的一个千年小城，这是一座风光秀美、具有浓郁中世纪建筑风格的小镇，也是托斯卡纳至今保存最完好的中世纪城镇之一；1990年被联合国教科文组织列入“世界人类文化遗产”。
                <w:br/>
                ●【圣吉米亚诺】（游览不少于2小时）,联合国教科文组织定为世界遗产的美塔之城，是一座风光秀美、具有浓郁中世纪建筑风格的小镇，是托斯卡纳保存完好的中世纪城镇之一。漫步于山城小镇，感受这里古朴的民风。
                <w:br/>
                ●【锡耶纳】（游览不少于1小时30分钟）,被誉为意大利最有魅力的城市没有之一。锡耶纳是一座中世纪城市，1995 年，锡耶纳
                <w:br/>
                历史中心被联合国教科文组织列为世界遗产。这个城市以田园广场为中心，点缀美丽的教堂，以其独特的美丽吸引着
                <w:br/>
                来自世界各地的游客，以“意大利最具魅力的城市”著称于世。
                <w:br/>
                ●【锡耶纳大教堂】外观,是意大利最大的教堂之一，它融合了雕塑、油画以及罗马哥特式的建筑风格，用黑白色的大理石修建，搭配成了独特的类似于斑马的条纹形状。如今看到的教堂只是曾经计划建造的教堂的一个侧门，如果当初繁荣计划得以实施的话，这个教堂也许成为基督教界内最大的教堂。但这个计划因为1348年的瘟疫而搁置。
                <w:br/>
                ●【锡耶纳市政厅】,位于托斯卡纳小城锡耶纳的中心广场田野广场上，大厦的正立面略微向内凹进，以适应田野广场的形状，并构成广场上的焦点。  
                <w:br/>
                <w:br/>
                含  餐
                <w:br/>
                早：√
                <w:br/>
                午：×
                <w:br/>
                晚：√
                <w:br/>
                住  宿
                <w:br/>
                参考酒店：: MONTAPERTI HOTEL//ADMIRAL PALACE CHIANCIANO//GARDEN HOTEL****
                <w:br/>
                <w:br/>
                第七天
                <w:br/>
                10.26
                <w:br/>
                星期六
                <w:br/>
                <w:br/>
                锡耶纳-(大巴约140公里)-白露里治奥-(大巴约125公里)-罗马
                <w:br/>
                原来童话是真实存在宫崎骏的《天空之城》，就是意大利的古城白露里治奥，建于2500年前，位于山顶，只靠一条狭窄长桥与外界相连，两旁为山谷，从远处看像一座空中的城堡，因此被称为“天空之城”。
                <w:br/>
                ●【天空之城】入内（游览不少于2小时）,它建于2500年前，位于山顶，仅靠一条狭窄长桥于外界相连，从远处看像一座空中的城堡，因此被称为“天空之城”被列为世界100处濒危地点之一。宫崎骏的&amp;lt;&amp;lt;天空之城&amp;gt;&amp;gt;就是以意大利这一坐真正的天空之城为原型。 
                <w:br/>
                <w:br/>
                含  餐
                <w:br/>
                早：√
                <w:br/>
                午：×
                <w:br/>
                晚：√
                <w:br/>
                住  宿
                <w:br/>
                参考酒店：PRINCIPE POMEZIA//VILLA ADRIANA TIVOLI/// ARDEATINA PARK//DUCA D’ESTE TIVOLI//SHG ANTONELLA POMEZIA//SIMON POMEZIA****
                <w:br/>
                <w:br/>
                第八天
                <w:br/>
                10.27
                <w:br/>
                星期日
                <w:br/>
                <w:br/>
                罗马-(大巴约240公里)-庞贝-(大巴约25公里)-那不勒斯
                <w:br/>
                尼采的原话：“从生命中获得极致的圆满和喜悦之秘密就是——生活在险境之中！把你的城市建立在维苏威火山的山坡上。”这个著名的地方就是那不勒斯，一个建在欧洲唯一一座活火山脚下的城市，一个消灭庞贝古城的地方
                <w:br/>
                ●【庞贝古城遗迹】（游览不少于1小时）,（含讲解），在维苏威火山喷发的一瞬间被火山灰吞没，是埋在地下的城市，在这里可以看到维纳斯神庙、阿波罗神庙和被称为“庞贝红”的独特的红褐色调的湿绘壁画等等。
                <w:br/>
                ●【那不勒斯】（游览不少于1小时30分钟）,那不勒斯是地中海著名的风景胜地。被人们称颂为“阳光和快乐之城”，这里一年四季阳光普照，那波利人生性开朗，充满活力，善于歌唱，那波利的民歌传遍世界。
                <w:br/>
                ●【那不勒斯王宫】外观,那不勒斯王宫（意大利语：Palazzo Reale di Napoli）是意大利南部城市那不勒斯的一座宫殿，它是波旁王朝那不勒斯国王 统治两西西里王国时期(1730-1860)的四处住所之一。
                <w:br/>
                ●【那不勒斯新堡】外观,又名安茹城堡，坐落在那不勒斯海边高坡上，处在那不勒斯市政厅广场前，它始建于1279年，3年后完成，是法国安杰诺王朝统治时期查理一世（那不勒斯王国的第一位国王）所建，是当时统治这里的安杰诺家族的官邸，城墙上有四座圆筒形高塔，原新堡四周有护城河（现已干枯，代以草坪），这是个典型法式风格的城堡，也是那不勒斯的地标建筑之一。
                <w:br/>
                ●【那不勒斯皇宫】外观,位于宏伟的普雷比席特广场对面，1600年由建筑家多明尼克·冯塔纳兴建，后经过多次改建，18世纪后成为波旁王朝的宫殿。皇宫正面的八幅巨墙上，分别摆放八尊昔日本市最重要国王的大理石雕像，洋溢巴洛克式建筑的神髓。 
                <w:br/>
                <w:br/>
                含  餐
                <w:br/>
                早：√
                <w:br/>
                午：×
                <w:br/>
                晚：披萨餐
                <w:br/>
                住  宿
                <w:br/>
                参考酒店：RESORT IL PANFILO//American Hotel//MONTESPINA PARK//HOLIDAY INN NAPLES//Hotel San Mauro****
                <w:br/>
                <w:br/>
                第九天
                <w:br/>
                10.28
                <w:br/>
                星期一
                <w:br/>
                <w:br/>
                那不勒斯-(轮渡)-卡布里岛-(轮渡)-苏莲托-(大巴约50公里)-那不勒斯
                <w:br/>
                这座小岛是地中海风情的完美缩影，湛蓝的海水、茂盛的植被、精致的度假小屋和花园、古老的罗马遗址等都让它成为意大利最受欢迎的度假胜地之一。其中最著名的就是“蓝洞”。蓝洞被誉为世界七大奇景之一。
                <w:br/>
                ●【卡布里岛】（游览不少于3小时）,（含往返船票、含讲解），卡布里岛被誉为海上仙境，是那不勒斯湾内的一个著名的度假旅游胜地，距离那不勒斯18海里，四面环海，从古罗马时期开始，这里就是著名的旅游疗养胜地。
                <w:br/>
                ●【蓝洞】,是卡布里有名的景点，甚至说很多人去卡布里的目的就是为了蓝洞也不为过。由于洞口的特殊结构，使得洞里的海水一片晶蓝。蓝洞表层的海水呈现幽幽的深蓝色，而深层海水却是天蓝色的，海水映衬得洞中的岩石也是一片蔚蓝。天气晴朗的时候，蓝洞分外的美丽和妖娆。蓝洞，被誉为世界七大奇景（世界七大自然奇观）之一。在阳光强烈的照射下，洞内的海水会呈现不可思议的晶蓝色，让每一个身历其境的人惊叹不已！换乘小船，4-6人一组，委身进入洞内，体验和欣赏屈折的光线，身临如梦如幻的深蓝世界。
                <w:br/>
                ps:若卡布里岛遇风浪过大，蓝洞关闭，则改环岛游览！。
                <w:br/>
                ●【苏莲托】（游览不少于1小时）,南意度假胜地——苏莲托风光如画，半岛成弧形，伸入蔚蓝色的地中海，拥有迷人的海岸线，充满浪漫的地中海风情。远处曾经埋葬了庞贝古城的维苏威火山（Vesuvius)偶尔冒出的轻烟，仍然傲视着现代文明！。 
                <w:br/>
                <w:br/>
                含  餐
                <w:br/>
                早：√
                <w:br/>
                午：×
                <w:br/>
                晚：√
                <w:br/>
                住  宿
                <w:br/>
                参考酒店：RESORT IL PANFILO//American Hotel//MONTESPINA PARK//HOLIDAY INN NAPLES//Hotel San Mauro****
                <w:br/>
                <w:br/>
                第十天
                <w:br/>
                10.29
                <w:br/>
                星期二
                <w:br/>
                <w:br/>
                苏莲托-(大巴约35公里)-阿玛菲-(大巴约280公里)-罗马
                <w:br/>
                这是一条蜿蜒险峻的海岸，这里大部分的房屋依山而建，砌白墙，从远处看，房子与海与山石相互交融，让人在沉醉之余，不禁发出万千感叹；1999年，《国家地理》杂志，在耗时两年的精心挑选后，评选出了全球50个一
                <w:br/>
                ●【阿玛菲小镇】（游览不少于2小时）,这条美丽的海岸线上像珍珠一样散落着许多美丽的小镇，阿玛菲小镇就是其中耀眼的一颗。小镇是由西西里、阿拉伯与诺曼底风格建筑组成的中世纪风格完美混合体。
                <w:br/>
                ●【阿玛菲海岸】（游览不少于30分钟）,阿玛菲海岸是《国家地理》杂志评选出来的全世界50个最美景点之一，与希腊诸岛一起被誉为“人间天堂”(Paradise found)。崎岖的海岸线上点缀着一个个风景如画的小镇，是欧洲最壮观的海岸线之一，。 
                <w:br/>
                <w:br/>
                含  餐
                <w:br/>
                早：√
                <w:br/>
                午：×
                <w:br/>
                晚：√
                <w:br/>
                住  宿
                <w:br/>
                参考酒店：ARDEATINA PARK//WARMTHOTEL//PINETA PALACE****
                <w:br/>
                <w:br/>
                第十一天
                <w:br/>
                10.30
                <w:br/>
                星期三
                <w:br/>
                <w:br/>
                罗马-(飞机)-北京
                <w:br/>
                参考航班：
                <w:br/>
                CA940   罗马菲乌米奇诺国际机场 （FCO） T3 - 北京首都国际 T3  20:55/12:55+1 
                <w:br/>
                罗马著名的永恒之城，《罗马假日》这部黑白爱情电影，是奥黛丽赫本的成名之作，也让全世界知道了罗马这个城市；今天的参观老城区的广场、喷泉等著名罗马地标，在广场喝杯咖啡，走走停停，享受罗马假日的休闲时光，根
                <w:br/>
                ●【罗马】（游览不少于2小时30分钟）,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●【许愿泉】（游览不少于15分钟）,是罗马最后一件巴洛克杰作，它是罗马的象征之一，电影《罗马假日》风靡全球后更成为著名的喷泉。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w:br/>
                含  餐
                <w:br/>
                早：√
                <w:br/>
                午：√
                <w:br/>
                晚：×
                <w:br/>
                住  宿
                <w:br/>
                飞机上
                <w:br/>
                <w:br/>
                第十二天
                <w:br/>
                10.31
                <w:br/>
                星期四
                <w:br/>
                <w:br/>
                北京-(飞机)-上海
                <w:br/>
                参考航班：
                <w:br/>
                CA1515  北京首都国际 T3 - 上海虹桥机场（SHA）   15:30/17:55 
                <w:br/>
                抵达上海，所有团员回程段的登机卡及护照原件要交使馆/领事馆办理返程确认。销签抽查面试请团友无条件配合。 (申根领事馆最新规定:团员回国内务必立即办理回程销签工作)
                <w:br/>
                <w:br/>
                <w:br/>
                含  餐
                <w:br/>
                早：×
                <w:br/>
                午：×
                <w:br/>
                晚：×
                <w:br/>
                住  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两顿特色餐：T骨牛排、威尼斯海鲜面、披萨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4.用车：境外旅游大巴、专业外籍司机(团队人数不足7人，提供境外6-8座司兼导服务！！)；
                <w:br/>
                5.门票：贡多拉（5人一艘）、庞贝古城&amp;官导、五渔村火车票、乌菲兹美术馆含官导、往返卡布里岛船票、往返彩色岛&amp;本岛船票、天空之城、罗马单球冰淇淋；详细参照附带行程中所列之景点（其他为免费对外开放或外观景点或另付费项目）；
                <w:br/>
                6.签证：签证费用；
                <w:br/>
                因上海意大利ADS签证目前未开，如临近送签日仍未开放，需异地按指纹，我司补贴往返异地交通费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出境意外险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2024-11-10T13:39:32+08:00</dcterms:created>
  <dcterms:modified xsi:type="dcterms:W3CDTF">2024-11-10T13:39:32+08:00</dcterms:modified>
</cp:coreProperties>
</file>

<file path=docProps/custom.xml><?xml version="1.0" encoding="utf-8"?>
<Properties xmlns="http://schemas.openxmlformats.org/officeDocument/2006/custom-properties" xmlns:vt="http://schemas.openxmlformats.org/officeDocument/2006/docPropsVTypes"/>
</file>